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8C" w:rsidRPr="006F736E" w:rsidRDefault="009B428C" w:rsidP="009B428C">
      <w:pPr>
        <w:pStyle w:val="a5"/>
        <w:spacing w:after="240"/>
        <w:rPr>
          <w:b/>
          <w:i/>
        </w:rPr>
      </w:pPr>
      <w:r w:rsidRPr="006F736E">
        <w:rPr>
          <w:b/>
          <w:i/>
        </w:rPr>
        <w:t xml:space="preserve">Индивидуальный план работы </w:t>
      </w:r>
      <w:proofErr w:type="spellStart"/>
      <w:r w:rsidR="006F736E" w:rsidRPr="006F736E">
        <w:rPr>
          <w:b/>
          <w:i/>
        </w:rPr>
        <w:t>Григорца</w:t>
      </w:r>
      <w:proofErr w:type="spellEnd"/>
      <w:r w:rsidR="006F736E" w:rsidRPr="006F736E">
        <w:rPr>
          <w:b/>
          <w:i/>
        </w:rPr>
        <w:t xml:space="preserve"> Романа Дмитриевича</w:t>
      </w:r>
      <w:r w:rsidR="00C31FBD" w:rsidRPr="006F736E">
        <w:rPr>
          <w:b/>
          <w:i/>
        </w:rPr>
        <w:t>,</w:t>
      </w:r>
      <w:r w:rsidR="00AB03A4" w:rsidRPr="006F736E">
        <w:rPr>
          <w:b/>
          <w:i/>
        </w:rPr>
        <w:t xml:space="preserve"> </w:t>
      </w:r>
      <w:r w:rsidR="006F736E" w:rsidRPr="006F736E">
        <w:rPr>
          <w:b/>
          <w:i/>
        </w:rPr>
        <w:t>4</w:t>
      </w:r>
      <w:r w:rsidR="00AB03A4" w:rsidRPr="006F736E">
        <w:rPr>
          <w:b/>
          <w:i/>
        </w:rPr>
        <w:t xml:space="preserve"> курс </w:t>
      </w:r>
      <w:r w:rsidR="007F6C7C" w:rsidRPr="006F736E">
        <w:rPr>
          <w:b/>
          <w:i/>
        </w:rPr>
        <w:t xml:space="preserve">бакалавриата </w:t>
      </w:r>
      <w:r w:rsidR="00AB03A4" w:rsidRPr="006F736E">
        <w:rPr>
          <w:b/>
          <w:i/>
        </w:rPr>
        <w:t xml:space="preserve">факультета энергетики и управления, каф. </w:t>
      </w:r>
      <w:r w:rsidR="006F736E" w:rsidRPr="006F736E">
        <w:rPr>
          <w:b/>
          <w:i/>
        </w:rPr>
        <w:t>ЭПАПУ</w:t>
      </w:r>
      <w:r w:rsidR="00AB03A4" w:rsidRPr="006F736E">
        <w:rPr>
          <w:b/>
          <w:i/>
        </w:rPr>
        <w:t xml:space="preserve">, </w:t>
      </w:r>
      <w:r w:rsidRPr="006F736E">
        <w:rPr>
          <w:b/>
          <w:i/>
        </w:rPr>
        <w:t>ФГБОУ ВО «КнАГУ»</w:t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3402"/>
        <w:gridCol w:w="1134"/>
        <w:gridCol w:w="851"/>
        <w:gridCol w:w="1417"/>
        <w:gridCol w:w="2552"/>
      </w:tblGrid>
      <w:tr w:rsidR="009B428C" w:rsidRPr="006F736E" w:rsidTr="0007249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8C" w:rsidRPr="006F736E" w:rsidRDefault="009B428C" w:rsidP="009B428C">
            <w:pPr>
              <w:pStyle w:val="a6"/>
              <w:jc w:val="center"/>
            </w:pPr>
            <w:r w:rsidRPr="006F736E">
              <w:t>1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28C" w:rsidRPr="006F736E" w:rsidRDefault="009B428C" w:rsidP="006F736E">
            <w:pPr>
              <w:pStyle w:val="a6"/>
            </w:pPr>
            <w:r w:rsidRPr="006F736E">
              <w:t>Тема проекта: «</w:t>
            </w:r>
            <w:r w:rsidR="006F736E" w:rsidRPr="006F736E">
              <w:t xml:space="preserve">Демонстрационный образец </w:t>
            </w:r>
            <w:proofErr w:type="spellStart"/>
            <w:r w:rsidR="006F736E" w:rsidRPr="006F736E">
              <w:t>мехатронного</w:t>
            </w:r>
            <w:proofErr w:type="spellEnd"/>
            <w:r w:rsidR="006F736E" w:rsidRPr="006F736E">
              <w:t xml:space="preserve"> модуля для смещения оснастки относительно промышленного робота</w:t>
            </w:r>
            <w:r w:rsidRPr="006F736E">
              <w:t>»</w:t>
            </w:r>
          </w:p>
        </w:tc>
      </w:tr>
      <w:tr w:rsidR="009B428C" w:rsidRPr="006F736E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6F736E" w:rsidRDefault="00D13DBE" w:rsidP="00D13DBE">
            <w:pPr>
              <w:pStyle w:val="a6"/>
              <w:jc w:val="center"/>
              <w:rPr>
                <w:lang w:val="en-US"/>
              </w:rPr>
            </w:pPr>
            <w:r w:rsidRPr="006F736E">
              <w:rPr>
                <w:lang w:val="en-US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B428C" w:rsidRPr="006F736E" w:rsidRDefault="009B428C" w:rsidP="00D13DBE">
            <w:pPr>
              <w:pStyle w:val="a6"/>
            </w:pPr>
            <w:r w:rsidRPr="006F736E">
              <w:t>Куратор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:rsidR="009B428C" w:rsidRPr="006F736E" w:rsidRDefault="006A2F54" w:rsidP="006A2F54">
            <w:pPr>
              <w:pStyle w:val="a6"/>
              <w:rPr>
                <w:iCs/>
              </w:rPr>
            </w:pPr>
            <w:r>
              <w:rPr>
                <w:iCs/>
              </w:rPr>
              <w:t>Сухоруков Сергей Иванович</w:t>
            </w:r>
            <w:r w:rsidR="006A1513" w:rsidRPr="006F736E">
              <w:rPr>
                <w:iCs/>
              </w:rPr>
              <w:t xml:space="preserve">, </w:t>
            </w:r>
            <w:r>
              <w:rPr>
                <w:iCs/>
              </w:rPr>
              <w:t>доцент</w:t>
            </w:r>
            <w:r w:rsidR="006A1513" w:rsidRPr="006F736E">
              <w:rPr>
                <w:iCs/>
              </w:rPr>
              <w:t xml:space="preserve"> кафедры «ЭПАПУ»</w:t>
            </w:r>
            <w:r w:rsidR="009B428C" w:rsidRPr="006F736E">
              <w:rPr>
                <w:iCs/>
              </w:rPr>
              <w:t xml:space="preserve"> </w:t>
            </w:r>
          </w:p>
        </w:tc>
      </w:tr>
      <w:tr w:rsidR="009B428C" w:rsidRPr="006F736E" w:rsidTr="00305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6F736E" w:rsidRDefault="00D13DBE" w:rsidP="00D13DBE">
            <w:pPr>
              <w:pStyle w:val="a6"/>
              <w:jc w:val="center"/>
              <w:rPr>
                <w:lang w:val="en-US"/>
              </w:rPr>
            </w:pPr>
            <w:r w:rsidRPr="006F736E">
              <w:rPr>
                <w:lang w:val="en-US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B428C" w:rsidRPr="006F736E" w:rsidRDefault="009B428C" w:rsidP="00D13DBE">
            <w:pPr>
              <w:pStyle w:val="a6"/>
            </w:pPr>
            <w:r w:rsidRPr="006F736E">
              <w:t>Наставник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:rsidR="009B428C" w:rsidRPr="006F736E" w:rsidRDefault="006F736E" w:rsidP="000D67E4">
            <w:pPr>
              <w:pStyle w:val="a6"/>
            </w:pPr>
            <w:proofErr w:type="spellStart"/>
            <w:r w:rsidRPr="006F736E">
              <w:t>Григорец</w:t>
            </w:r>
            <w:proofErr w:type="spellEnd"/>
            <w:r w:rsidRPr="006F736E">
              <w:t xml:space="preserve"> Роман Дмитриевич</w:t>
            </w:r>
            <w:r w:rsidR="00C31FBD" w:rsidRPr="006F736E">
              <w:t>,</w:t>
            </w:r>
            <w:r w:rsidRPr="006F736E">
              <w:t xml:space="preserve"> 4</w:t>
            </w:r>
            <w:r w:rsidR="007F6C7C" w:rsidRPr="006F736E">
              <w:t xml:space="preserve"> курс бакалавриата факультета энергетики и управления, каф. </w:t>
            </w:r>
            <w:r w:rsidRPr="006F736E">
              <w:t>«ЭПАПУ»</w:t>
            </w:r>
          </w:p>
        </w:tc>
      </w:tr>
      <w:tr w:rsidR="009B428C" w:rsidRPr="00C31FBD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6F736E" w:rsidRDefault="00D13DBE" w:rsidP="00D13DBE">
            <w:pPr>
              <w:pStyle w:val="a6"/>
              <w:jc w:val="center"/>
              <w:rPr>
                <w:lang w:val="en-US"/>
              </w:rPr>
            </w:pPr>
            <w:r w:rsidRPr="006F736E">
              <w:rPr>
                <w:lang w:val="en-US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B428C" w:rsidRPr="006F736E" w:rsidRDefault="009B428C" w:rsidP="00D13DBE">
            <w:pPr>
              <w:pStyle w:val="a6"/>
            </w:pPr>
            <w:r w:rsidRPr="006F736E">
              <w:t>Наставляемый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:rsidR="009B428C" w:rsidRPr="006F736E" w:rsidRDefault="006F736E" w:rsidP="00320F57">
            <w:pPr>
              <w:pStyle w:val="a6"/>
            </w:pPr>
            <w:proofErr w:type="spellStart"/>
            <w:r w:rsidRPr="006F736E">
              <w:t>Окатьев</w:t>
            </w:r>
            <w:proofErr w:type="spellEnd"/>
            <w:r w:rsidRPr="006F736E">
              <w:t xml:space="preserve"> Егор Павлович</w:t>
            </w:r>
            <w:r w:rsidR="006A1513" w:rsidRPr="006F736E">
              <w:t>, 11</w:t>
            </w:r>
            <w:r w:rsidR="00320F57" w:rsidRPr="006F736E">
              <w:t xml:space="preserve"> класс, </w:t>
            </w:r>
            <w:r w:rsidR="006A1513" w:rsidRPr="006F736E">
              <w:t>лицей при ФГБОУ ВО «КнАГУ»</w:t>
            </w:r>
          </w:p>
          <w:p w:rsidR="006F736E" w:rsidRPr="006F736E" w:rsidRDefault="006F736E" w:rsidP="00320F57">
            <w:pPr>
              <w:pStyle w:val="a6"/>
            </w:pPr>
            <w:r w:rsidRPr="006F736E">
              <w:t>Фирсов Захар Сергеевич, 11 класс, лицей при ФГБОУ ВО «КнАГУ»</w:t>
            </w:r>
          </w:p>
          <w:p w:rsidR="006F736E" w:rsidRPr="006F736E" w:rsidRDefault="006F736E" w:rsidP="00320F57">
            <w:pPr>
              <w:pStyle w:val="a6"/>
            </w:pPr>
            <w:r w:rsidRPr="006F736E">
              <w:t>Ларченко Андрей Алексеевич, 11 класс, лицей при ФГБОУ ВО «КнАГУ»</w:t>
            </w:r>
          </w:p>
        </w:tc>
      </w:tr>
      <w:tr w:rsidR="009B428C" w:rsidRPr="00C31FBD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B428C" w:rsidRPr="00C31FBD" w:rsidRDefault="009B428C" w:rsidP="00D13DBE">
            <w:pPr>
              <w:pStyle w:val="a6"/>
            </w:pPr>
            <w:r w:rsidRPr="00C31FBD">
              <w:t>Предполагаемый продукт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  <w:hideMark/>
          </w:tcPr>
          <w:p w:rsidR="009B428C" w:rsidRPr="00C31FBD" w:rsidRDefault="006F736E" w:rsidP="006A1513">
            <w:pPr>
              <w:pStyle w:val="a6"/>
            </w:pPr>
            <w:proofErr w:type="spellStart"/>
            <w:r>
              <w:t>Мехатронный</w:t>
            </w:r>
            <w:proofErr w:type="spellEnd"/>
            <w:r>
              <w:t xml:space="preserve"> модуль для позиционирования </w:t>
            </w:r>
          </w:p>
        </w:tc>
      </w:tr>
      <w:tr w:rsidR="00472985" w:rsidRPr="00C31FBD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:rsidR="00472985" w:rsidRPr="00C31FBD" w:rsidRDefault="00472985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72985" w:rsidRPr="00C31FBD" w:rsidRDefault="00472985" w:rsidP="00D13DBE">
            <w:pPr>
              <w:pStyle w:val="a6"/>
            </w:pPr>
            <w:r w:rsidRPr="00C31FBD">
              <w:t>Цель проекта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:rsidR="00472985" w:rsidRPr="00782108" w:rsidRDefault="00472985" w:rsidP="00F237CC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Возможность эффективного ответа российского общества на большие вызовы с учётом взаимодействия человека и природы, человека и технологий</w:t>
            </w:r>
          </w:p>
        </w:tc>
      </w:tr>
      <w:tr w:rsidR="00472985" w:rsidRPr="00C31FBD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72985" w:rsidRPr="00C31FBD" w:rsidRDefault="00472985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72985" w:rsidRPr="00C31FBD" w:rsidRDefault="00472985" w:rsidP="00D13DBE">
            <w:pPr>
              <w:pStyle w:val="a6"/>
            </w:pPr>
            <w:r w:rsidRPr="00C31FBD">
              <w:t>Задачи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:rsidR="00472985" w:rsidRPr="00782108" w:rsidRDefault="00472985" w:rsidP="00F237CC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Развить интерес у учащихся Хабаровского края к роботизированным исследованиям в области подводной робототехники</w:t>
            </w:r>
          </w:p>
        </w:tc>
      </w:tr>
      <w:tr w:rsidR="009B428C" w:rsidRPr="00C31FBD" w:rsidTr="007E0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C31FBD" w:rsidRDefault="00D13DBE" w:rsidP="00D13DBE">
            <w:pPr>
              <w:pStyle w:val="a6"/>
              <w:jc w:val="center"/>
              <w:rPr>
                <w:lang w:val="en-US"/>
              </w:rPr>
            </w:pPr>
            <w:r w:rsidRPr="00C31FBD">
              <w:rPr>
                <w:lang w:val="en-US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B428C" w:rsidRPr="00C31FBD" w:rsidRDefault="009B428C" w:rsidP="00D13DBE">
            <w:pPr>
              <w:pStyle w:val="a6"/>
            </w:pPr>
            <w:r w:rsidRPr="00C31FBD">
              <w:t>Направление</w:t>
            </w:r>
          </w:p>
        </w:tc>
        <w:tc>
          <w:tcPr>
            <w:tcW w:w="11482" w:type="dxa"/>
            <w:gridSpan w:val="6"/>
            <w:shd w:val="clear" w:color="auto" w:fill="auto"/>
            <w:noWrap/>
            <w:vAlign w:val="center"/>
          </w:tcPr>
          <w:p w:rsidR="009B428C" w:rsidRPr="00782108" w:rsidRDefault="00A345D1" w:rsidP="00D13DBE">
            <w:pPr>
              <w:pStyle w:val="a6"/>
              <w:rPr>
                <w:highlight w:val="yellow"/>
              </w:rPr>
            </w:pPr>
            <w:r w:rsidRPr="00782108">
              <w:rPr>
                <w:highlight w:val="yellow"/>
              </w:rPr>
              <w:t>Передовые производственные технологии</w:t>
            </w:r>
            <w:r w:rsidR="007F6C7C" w:rsidRPr="00782108">
              <w:rPr>
                <w:highlight w:val="yellow"/>
              </w:rPr>
              <w:t>, аддитивные технологии</w:t>
            </w:r>
          </w:p>
        </w:tc>
      </w:tr>
      <w:tr w:rsidR="00072492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C31FBD" w:rsidRDefault="00D13DBE" w:rsidP="00D13DBE">
            <w:pPr>
              <w:pStyle w:val="a6"/>
              <w:jc w:val="center"/>
              <w:rPr>
                <w:b/>
              </w:rPr>
            </w:pPr>
            <w:r w:rsidRPr="00C31FBD">
              <w:rPr>
                <w:b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</w:rPr>
              <w:t>Обсуждение плана, структуры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Ответственное лицо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Деятельность уч-ся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Дата занятия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13DBE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Кол</w:t>
            </w:r>
            <w:r w:rsidR="00D13DBE" w:rsidRPr="00C31FBD">
              <w:rPr>
                <w:b/>
                <w:bCs/>
              </w:rPr>
              <w:t>.</w:t>
            </w:r>
          </w:p>
          <w:p w:rsidR="009B428C" w:rsidRPr="00C31FBD" w:rsidRDefault="00D13DBE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часов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Статус</w:t>
            </w:r>
          </w:p>
        </w:tc>
        <w:tc>
          <w:tcPr>
            <w:tcW w:w="2552" w:type="dxa"/>
            <w:vAlign w:val="center"/>
          </w:tcPr>
          <w:p w:rsidR="009B428C" w:rsidRPr="00C31FBD" w:rsidRDefault="009B428C" w:rsidP="00D13DBE">
            <w:pPr>
              <w:pStyle w:val="a6"/>
              <w:jc w:val="center"/>
              <w:rPr>
                <w:b/>
                <w:bCs/>
              </w:rPr>
            </w:pPr>
            <w:r w:rsidRPr="00C31FBD">
              <w:rPr>
                <w:b/>
                <w:bCs/>
              </w:rPr>
              <w:t>Примечание</w:t>
            </w:r>
          </w:p>
        </w:tc>
      </w:tr>
      <w:tr w:rsidR="00072492" w:rsidRPr="00C31FBD" w:rsidTr="0064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C31FBD" w:rsidRDefault="00D13DBE" w:rsidP="00D13DBE">
            <w:pPr>
              <w:pStyle w:val="a6"/>
              <w:jc w:val="center"/>
            </w:pPr>
            <w:r w:rsidRPr="00C31FBD">
              <w:t>10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B428C" w:rsidRPr="00F900B7" w:rsidRDefault="00640371" w:rsidP="00640371">
            <w:pPr>
              <w:pStyle w:val="a6"/>
            </w:pPr>
            <w:r w:rsidRPr="00F900B7">
              <w:t>Вводное занятие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72985" w:rsidRPr="00F900B7" w:rsidRDefault="00D27BF5" w:rsidP="006F736E">
            <w:pPr>
              <w:pStyle w:val="a6"/>
              <w:ind w:right="-108"/>
              <w:rPr>
                <w:iCs/>
              </w:rPr>
            </w:pPr>
            <w:r>
              <w:rPr>
                <w:iCs/>
              </w:rPr>
              <w:t>Сухоруков</w:t>
            </w:r>
            <w:r w:rsidR="006F736E" w:rsidRPr="00F900B7">
              <w:rPr>
                <w:iCs/>
              </w:rPr>
              <w:t xml:space="preserve"> </w:t>
            </w:r>
            <w:r>
              <w:rPr>
                <w:iCs/>
              </w:rPr>
              <w:t>С.И</w:t>
            </w:r>
            <w:r w:rsidR="006F736E" w:rsidRPr="00F900B7">
              <w:rPr>
                <w:iCs/>
              </w:rPr>
              <w:t>.</w:t>
            </w:r>
          </w:p>
          <w:p w:rsidR="006F736E" w:rsidRPr="00F900B7" w:rsidRDefault="006F736E" w:rsidP="006B3BE0">
            <w:pPr>
              <w:pStyle w:val="a6"/>
            </w:pPr>
            <w:proofErr w:type="spellStart"/>
            <w:r w:rsidRPr="00F900B7">
              <w:rPr>
                <w:iCs/>
              </w:rPr>
              <w:t>Григорец</w:t>
            </w:r>
            <w:proofErr w:type="spellEnd"/>
            <w:r w:rsidRPr="00F900B7">
              <w:rPr>
                <w:iCs/>
              </w:rPr>
              <w:t xml:space="preserve"> Р.Д.</w:t>
            </w:r>
          </w:p>
        </w:tc>
        <w:tc>
          <w:tcPr>
            <w:tcW w:w="3402" w:type="dxa"/>
            <w:noWrap/>
            <w:vAlign w:val="center"/>
          </w:tcPr>
          <w:p w:rsidR="009B428C" w:rsidRPr="00F900B7" w:rsidRDefault="00F900B7" w:rsidP="00D13DBE">
            <w:pPr>
              <w:pStyle w:val="a6"/>
            </w:pPr>
            <w:r w:rsidRPr="00F900B7">
              <w:t>Постановка цели и задач проекта. Определение этапов для реализации проекта.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428C" w:rsidRPr="00F900B7" w:rsidRDefault="00F900B7" w:rsidP="00640371">
            <w:pPr>
              <w:pStyle w:val="a6"/>
              <w:jc w:val="center"/>
            </w:pPr>
            <w:r w:rsidRPr="00F900B7">
              <w:t>04</w:t>
            </w:r>
            <w:r w:rsidR="00357269" w:rsidRPr="00F900B7">
              <w:t>.11</w:t>
            </w:r>
            <w:r w:rsidR="00640371" w:rsidRPr="00F900B7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428C" w:rsidRPr="00320F57" w:rsidRDefault="007F6C7C" w:rsidP="00D13DBE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428C" w:rsidRPr="00320F57" w:rsidRDefault="009B428C" w:rsidP="00072492">
            <w:pPr>
              <w:pStyle w:val="a6"/>
              <w:jc w:val="center"/>
            </w:pPr>
            <w:r w:rsidRPr="00320F57">
              <w:t>Выполнен</w:t>
            </w:r>
            <w:r w:rsidR="00072492" w:rsidRPr="00320F57">
              <w:t>о</w:t>
            </w:r>
          </w:p>
        </w:tc>
        <w:tc>
          <w:tcPr>
            <w:tcW w:w="2552" w:type="dxa"/>
            <w:vAlign w:val="center"/>
          </w:tcPr>
          <w:p w:rsidR="009B428C" w:rsidRPr="00C31FBD" w:rsidRDefault="009B428C" w:rsidP="00642830">
            <w:pPr>
              <w:pStyle w:val="a6"/>
            </w:pPr>
          </w:p>
        </w:tc>
      </w:tr>
      <w:tr w:rsidR="00072492" w:rsidRPr="00C31FBD" w:rsidTr="0064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B428C" w:rsidRPr="00C31FBD" w:rsidRDefault="00D13DBE" w:rsidP="00072492">
            <w:pPr>
              <w:pStyle w:val="a6"/>
              <w:jc w:val="center"/>
            </w:pPr>
            <w:r w:rsidRPr="00C31FBD">
              <w:t>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9B428C" w:rsidRPr="00782108" w:rsidRDefault="00F900B7" w:rsidP="00640371">
            <w:pPr>
              <w:pStyle w:val="a6"/>
              <w:rPr>
                <w:highlight w:val="cyan"/>
              </w:rPr>
            </w:pPr>
            <w:r w:rsidRPr="00F900B7">
              <w:t>Изучение методов проектирования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F736E" w:rsidRPr="00F900B7" w:rsidRDefault="00D27BF5" w:rsidP="006F736E">
            <w:pPr>
              <w:pStyle w:val="a6"/>
              <w:ind w:right="-108"/>
              <w:rPr>
                <w:iCs/>
              </w:rPr>
            </w:pPr>
            <w:r>
              <w:rPr>
                <w:iCs/>
              </w:rPr>
              <w:t>Сухоруков</w:t>
            </w:r>
            <w:r w:rsidRPr="00F900B7">
              <w:rPr>
                <w:iCs/>
              </w:rPr>
              <w:t xml:space="preserve"> </w:t>
            </w:r>
            <w:r>
              <w:rPr>
                <w:iCs/>
              </w:rPr>
              <w:t>С.И</w:t>
            </w:r>
            <w:r w:rsidRPr="00F900B7">
              <w:rPr>
                <w:iCs/>
              </w:rPr>
              <w:t>.</w:t>
            </w:r>
          </w:p>
          <w:p w:rsidR="009B428C" w:rsidRPr="00F900B7" w:rsidRDefault="006F736E" w:rsidP="006F736E">
            <w:pPr>
              <w:pStyle w:val="a6"/>
            </w:pPr>
            <w:proofErr w:type="spellStart"/>
            <w:r w:rsidRPr="00F900B7">
              <w:rPr>
                <w:iCs/>
              </w:rPr>
              <w:t>Григорец</w:t>
            </w:r>
            <w:proofErr w:type="spellEnd"/>
            <w:r w:rsidRPr="00F900B7">
              <w:rPr>
                <w:iCs/>
              </w:rPr>
              <w:t xml:space="preserve"> Р.Д.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B428C" w:rsidRPr="00782108" w:rsidRDefault="00640371" w:rsidP="004663DE">
            <w:pPr>
              <w:pStyle w:val="a6"/>
              <w:rPr>
                <w:highlight w:val="cyan"/>
              </w:rPr>
            </w:pPr>
            <w:r w:rsidRPr="004663DE">
              <w:t xml:space="preserve">Изучение основ </w:t>
            </w:r>
            <w:r w:rsidR="004663DE" w:rsidRPr="004663DE">
              <w:t>и методов проектирования автоматизированных систем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428C" w:rsidRPr="00F900B7" w:rsidRDefault="00F900B7" w:rsidP="00640371">
            <w:pPr>
              <w:pStyle w:val="a6"/>
              <w:jc w:val="center"/>
            </w:pPr>
            <w:r w:rsidRPr="00F900B7">
              <w:t>11</w:t>
            </w:r>
            <w:r w:rsidR="00357269" w:rsidRPr="00F900B7">
              <w:t>.11</w:t>
            </w:r>
            <w:r w:rsidR="009B428C" w:rsidRPr="00F900B7">
              <w:t>.2</w:t>
            </w:r>
            <w:r w:rsidR="00640371" w:rsidRPr="00F900B7"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428C" w:rsidRPr="00320F57" w:rsidRDefault="009B428C" w:rsidP="00072492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428C" w:rsidRPr="00320F57" w:rsidRDefault="00642830" w:rsidP="00D13DB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9B428C" w:rsidRPr="00C31FBD" w:rsidRDefault="009B428C" w:rsidP="00D13DBE">
            <w:pPr>
              <w:pStyle w:val="a6"/>
            </w:pPr>
          </w:p>
        </w:tc>
      </w:tr>
      <w:tr w:rsidR="007F6C7C" w:rsidRPr="00C31FBD" w:rsidTr="00642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7F6C7C" w:rsidRPr="00C31FBD" w:rsidRDefault="007F6C7C" w:rsidP="00072492">
            <w:pPr>
              <w:pStyle w:val="a6"/>
              <w:jc w:val="center"/>
            </w:pPr>
            <w:r w:rsidRPr="00C31FBD"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F6C7C" w:rsidRPr="00782108" w:rsidRDefault="00F900B7" w:rsidP="004663DE">
            <w:pPr>
              <w:pStyle w:val="a6"/>
              <w:rPr>
                <w:highlight w:val="cyan"/>
              </w:rPr>
            </w:pPr>
            <w:r w:rsidRPr="00F900B7">
              <w:t xml:space="preserve">Изучение методов </w:t>
            </w:r>
            <w:r w:rsidR="004663DE">
              <w:t>моделирования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27BF5" w:rsidRPr="00F900B7" w:rsidRDefault="00D27BF5" w:rsidP="00D27BF5">
            <w:pPr>
              <w:pStyle w:val="a6"/>
              <w:ind w:right="-108"/>
              <w:rPr>
                <w:iCs/>
              </w:rPr>
            </w:pPr>
            <w:r>
              <w:rPr>
                <w:iCs/>
              </w:rPr>
              <w:t>Сухоруков</w:t>
            </w:r>
            <w:r w:rsidRPr="00F900B7">
              <w:rPr>
                <w:iCs/>
              </w:rPr>
              <w:t xml:space="preserve"> </w:t>
            </w:r>
            <w:r>
              <w:rPr>
                <w:iCs/>
              </w:rPr>
              <w:t>С.И</w:t>
            </w:r>
            <w:r w:rsidRPr="00F900B7">
              <w:rPr>
                <w:iCs/>
              </w:rPr>
              <w:t>.</w:t>
            </w:r>
          </w:p>
          <w:p w:rsidR="007F6C7C" w:rsidRPr="00F900B7" w:rsidRDefault="006F736E" w:rsidP="006F736E">
            <w:pPr>
              <w:pStyle w:val="a6"/>
            </w:pPr>
            <w:proofErr w:type="spellStart"/>
            <w:r w:rsidRPr="00F900B7">
              <w:rPr>
                <w:iCs/>
              </w:rPr>
              <w:t>Григорец</w:t>
            </w:r>
            <w:proofErr w:type="spellEnd"/>
            <w:r w:rsidRPr="00F900B7">
              <w:rPr>
                <w:iCs/>
              </w:rPr>
              <w:t xml:space="preserve"> Р.Д.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F6C7C" w:rsidRPr="00782108" w:rsidRDefault="008E47A9" w:rsidP="009E5BB8">
            <w:pPr>
              <w:pStyle w:val="a6"/>
              <w:rPr>
                <w:highlight w:val="cyan"/>
              </w:rPr>
            </w:pPr>
            <w:r w:rsidRPr="008E47A9">
              <w:t>Изучение методов моделирования при создании твердых тел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F6C7C" w:rsidRPr="00F900B7" w:rsidRDefault="00F900B7" w:rsidP="00072492">
            <w:pPr>
              <w:pStyle w:val="a6"/>
              <w:jc w:val="center"/>
            </w:pPr>
            <w:r w:rsidRPr="00F900B7">
              <w:t>18</w:t>
            </w:r>
            <w:r w:rsidR="00357269" w:rsidRPr="00F900B7">
              <w:t>.11</w:t>
            </w:r>
            <w:r w:rsidR="00640371" w:rsidRPr="00F900B7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6C7C" w:rsidRPr="00320F57" w:rsidRDefault="00642830" w:rsidP="00072492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F6C7C" w:rsidRPr="00320F57" w:rsidRDefault="00642830" w:rsidP="00D13DBE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7F6C7C" w:rsidRPr="00C31FBD" w:rsidRDefault="007F6C7C" w:rsidP="009E5BB8">
            <w:pPr>
              <w:pStyle w:val="a6"/>
            </w:pPr>
          </w:p>
        </w:tc>
      </w:tr>
      <w:tr w:rsidR="009E5BB8" w:rsidRPr="00C31FBD" w:rsidTr="009E5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E5BB8" w:rsidRPr="00C31FBD" w:rsidRDefault="009E5BB8" w:rsidP="00072492">
            <w:pPr>
              <w:pStyle w:val="a6"/>
              <w:jc w:val="center"/>
            </w:pPr>
            <w:r w:rsidRPr="00C31FBD">
              <w:t>13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5BB8" w:rsidRPr="00782108" w:rsidRDefault="00BC7A53" w:rsidP="001D6A73">
            <w:pPr>
              <w:pStyle w:val="a6"/>
              <w:rPr>
                <w:highlight w:val="cyan"/>
              </w:rPr>
            </w:pPr>
            <w:r w:rsidRPr="00BC7A53">
              <w:t>Изучение основ 3D моделирования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27BF5" w:rsidRPr="00F900B7" w:rsidRDefault="00D27BF5" w:rsidP="00D27BF5">
            <w:pPr>
              <w:pStyle w:val="a6"/>
              <w:ind w:right="-108"/>
              <w:rPr>
                <w:iCs/>
              </w:rPr>
            </w:pPr>
            <w:r>
              <w:rPr>
                <w:iCs/>
              </w:rPr>
              <w:t>Сухоруков</w:t>
            </w:r>
            <w:r w:rsidRPr="00F900B7">
              <w:rPr>
                <w:iCs/>
              </w:rPr>
              <w:t xml:space="preserve"> </w:t>
            </w:r>
            <w:r>
              <w:rPr>
                <w:iCs/>
              </w:rPr>
              <w:t>С.И</w:t>
            </w:r>
            <w:r w:rsidRPr="00F900B7">
              <w:rPr>
                <w:iCs/>
              </w:rPr>
              <w:t>.</w:t>
            </w:r>
          </w:p>
          <w:p w:rsidR="009E5BB8" w:rsidRPr="00F900B7" w:rsidRDefault="006F736E" w:rsidP="006F736E">
            <w:pPr>
              <w:pStyle w:val="a6"/>
            </w:pPr>
            <w:proofErr w:type="spellStart"/>
            <w:r w:rsidRPr="00F900B7">
              <w:rPr>
                <w:iCs/>
              </w:rPr>
              <w:t>Григорец</w:t>
            </w:r>
            <w:proofErr w:type="spellEnd"/>
            <w:r w:rsidRPr="00F900B7">
              <w:rPr>
                <w:iCs/>
              </w:rPr>
              <w:t xml:space="preserve"> Р.Д.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E5BB8" w:rsidRPr="008E47A9" w:rsidRDefault="008E47A9" w:rsidP="00694BBE">
            <w:pPr>
              <w:pStyle w:val="a6"/>
            </w:pPr>
            <w:r w:rsidRPr="008E47A9">
              <w:t xml:space="preserve">Инструменты моделирования в программе </w:t>
            </w:r>
            <w:r w:rsidRPr="008E47A9">
              <w:rPr>
                <w:lang w:val="en-US"/>
              </w:rPr>
              <w:t>NX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5BB8" w:rsidRPr="00F900B7" w:rsidRDefault="00F900B7" w:rsidP="00640371">
            <w:pPr>
              <w:pStyle w:val="a6"/>
              <w:jc w:val="center"/>
            </w:pPr>
            <w:r w:rsidRPr="00F900B7">
              <w:t>25</w:t>
            </w:r>
            <w:r w:rsidR="00357269" w:rsidRPr="00F900B7">
              <w:t>.1</w:t>
            </w:r>
            <w:r w:rsidR="00640371" w:rsidRPr="00F900B7">
              <w:t>1.23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E5BB8" w:rsidRPr="00320F57" w:rsidRDefault="009E5BB8" w:rsidP="00072492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5BB8" w:rsidRPr="00320F57" w:rsidRDefault="009E5BB8" w:rsidP="00072492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9E5BB8" w:rsidRPr="00C31FBD" w:rsidRDefault="009E5BB8" w:rsidP="00384FB1">
            <w:pPr>
              <w:pStyle w:val="a6"/>
            </w:pPr>
          </w:p>
        </w:tc>
      </w:tr>
      <w:tr w:rsidR="009E5BB8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E5BB8" w:rsidRPr="00C31FBD" w:rsidRDefault="009E5BB8" w:rsidP="00072492">
            <w:pPr>
              <w:pStyle w:val="a6"/>
              <w:jc w:val="center"/>
            </w:pPr>
            <w:r w:rsidRPr="00C31FBD">
              <w:t>14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5BB8" w:rsidRPr="00782108" w:rsidRDefault="00BC7A53" w:rsidP="00084ACC">
            <w:pPr>
              <w:pStyle w:val="a6"/>
              <w:rPr>
                <w:highlight w:val="cyan"/>
              </w:rPr>
            </w:pPr>
            <w:r w:rsidRPr="00BC7A53">
              <w:t>Практическое занятие по 3D моделированию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27BF5" w:rsidRPr="00F900B7" w:rsidRDefault="00D27BF5" w:rsidP="00D27BF5">
            <w:pPr>
              <w:pStyle w:val="a6"/>
              <w:ind w:right="-108"/>
              <w:rPr>
                <w:iCs/>
              </w:rPr>
            </w:pPr>
            <w:r>
              <w:rPr>
                <w:iCs/>
              </w:rPr>
              <w:t>Сухоруков</w:t>
            </w:r>
            <w:r w:rsidRPr="00F900B7">
              <w:rPr>
                <w:iCs/>
              </w:rPr>
              <w:t xml:space="preserve"> </w:t>
            </w:r>
            <w:r>
              <w:rPr>
                <w:iCs/>
              </w:rPr>
              <w:t>С.И</w:t>
            </w:r>
            <w:r w:rsidRPr="00F900B7">
              <w:rPr>
                <w:iCs/>
              </w:rPr>
              <w:t>.</w:t>
            </w:r>
          </w:p>
          <w:p w:rsidR="009E5BB8" w:rsidRPr="00F900B7" w:rsidRDefault="006F736E" w:rsidP="006F736E">
            <w:pPr>
              <w:pStyle w:val="a6"/>
              <w:rPr>
                <w:iCs/>
              </w:rPr>
            </w:pPr>
            <w:proofErr w:type="spellStart"/>
            <w:r w:rsidRPr="00F900B7">
              <w:rPr>
                <w:iCs/>
              </w:rPr>
              <w:t>Григорец</w:t>
            </w:r>
            <w:proofErr w:type="spellEnd"/>
            <w:r w:rsidRPr="00F900B7">
              <w:rPr>
                <w:iCs/>
              </w:rPr>
              <w:t xml:space="preserve"> Р.Д.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E5BB8" w:rsidRPr="008E47A9" w:rsidRDefault="008E47A9" w:rsidP="00B34E10">
            <w:pPr>
              <w:pStyle w:val="a6"/>
            </w:pPr>
            <w:r w:rsidRPr="008E47A9">
              <w:t>Практическое занятие по твердотельному и поверхностному моделированию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5BB8" w:rsidRPr="00F900B7" w:rsidRDefault="006B3BE0" w:rsidP="00072492">
            <w:pPr>
              <w:pStyle w:val="a6"/>
              <w:jc w:val="center"/>
            </w:pPr>
            <w:r w:rsidRPr="00F900B7">
              <w:t>0</w:t>
            </w:r>
            <w:r w:rsidR="00F900B7" w:rsidRPr="00F900B7">
              <w:t>2</w:t>
            </w:r>
            <w:r w:rsidR="00357269" w:rsidRPr="00F900B7">
              <w:t>.12</w:t>
            </w:r>
            <w:r w:rsidRPr="00F900B7">
              <w:t>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5BB8" w:rsidRPr="00320F57" w:rsidRDefault="009E5BB8" w:rsidP="00072492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5BB8" w:rsidRPr="00320F57" w:rsidRDefault="009E5BB8" w:rsidP="00072492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9E5BB8" w:rsidRPr="00C31FBD" w:rsidRDefault="009E5BB8" w:rsidP="00A31067">
            <w:pPr>
              <w:pStyle w:val="a6"/>
            </w:pPr>
          </w:p>
        </w:tc>
      </w:tr>
      <w:tr w:rsidR="009E5BB8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E5BB8" w:rsidRPr="00C31FBD" w:rsidRDefault="009E5BB8" w:rsidP="00072492">
            <w:pPr>
              <w:pStyle w:val="a6"/>
              <w:jc w:val="center"/>
            </w:pPr>
            <w:r w:rsidRPr="00C31FBD">
              <w:t>15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5BB8" w:rsidRPr="00782108" w:rsidRDefault="00BC7A53" w:rsidP="00695170">
            <w:pPr>
              <w:pStyle w:val="a6"/>
              <w:rPr>
                <w:highlight w:val="cyan"/>
              </w:rPr>
            </w:pPr>
            <w:r w:rsidRPr="00BC7A53">
              <w:t>Практическое занятие по 3D моделированию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27BF5" w:rsidRPr="00F900B7" w:rsidRDefault="00D27BF5" w:rsidP="00D27BF5">
            <w:pPr>
              <w:pStyle w:val="a6"/>
              <w:ind w:right="-108"/>
              <w:rPr>
                <w:iCs/>
              </w:rPr>
            </w:pPr>
            <w:r>
              <w:rPr>
                <w:iCs/>
              </w:rPr>
              <w:t>Сухоруков</w:t>
            </w:r>
            <w:r w:rsidRPr="00F900B7">
              <w:rPr>
                <w:iCs/>
              </w:rPr>
              <w:t xml:space="preserve"> </w:t>
            </w:r>
            <w:r>
              <w:rPr>
                <w:iCs/>
              </w:rPr>
              <w:t>С.И</w:t>
            </w:r>
            <w:r w:rsidRPr="00F900B7">
              <w:rPr>
                <w:iCs/>
              </w:rPr>
              <w:t>.</w:t>
            </w:r>
          </w:p>
          <w:p w:rsidR="009E5BB8" w:rsidRPr="00F900B7" w:rsidRDefault="006F736E" w:rsidP="006F736E">
            <w:pPr>
              <w:pStyle w:val="a6"/>
              <w:rPr>
                <w:iCs/>
              </w:rPr>
            </w:pPr>
            <w:proofErr w:type="spellStart"/>
            <w:r w:rsidRPr="00F900B7">
              <w:rPr>
                <w:iCs/>
              </w:rPr>
              <w:t>Григорец</w:t>
            </w:r>
            <w:proofErr w:type="spellEnd"/>
            <w:r w:rsidRPr="00F900B7">
              <w:rPr>
                <w:iCs/>
              </w:rPr>
              <w:t xml:space="preserve"> Р.Д.</w:t>
            </w:r>
          </w:p>
        </w:tc>
        <w:tc>
          <w:tcPr>
            <w:tcW w:w="3402" w:type="dxa"/>
            <w:noWrap/>
            <w:vAlign w:val="center"/>
          </w:tcPr>
          <w:p w:rsidR="009E5BB8" w:rsidRPr="008E47A9" w:rsidRDefault="008E47A9" w:rsidP="00084ACC">
            <w:pPr>
              <w:pStyle w:val="a6"/>
            </w:pPr>
            <w:r w:rsidRPr="008E47A9">
              <w:t>Создание сборки моделей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5BB8" w:rsidRPr="00F900B7" w:rsidRDefault="00F900B7" w:rsidP="006B3BE0">
            <w:pPr>
              <w:pStyle w:val="a6"/>
              <w:jc w:val="center"/>
            </w:pPr>
            <w:r w:rsidRPr="00F900B7">
              <w:t>09</w:t>
            </w:r>
            <w:r w:rsidR="006B3BE0" w:rsidRPr="00F900B7">
              <w:t>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5BB8" w:rsidRPr="00320F57" w:rsidRDefault="009E5BB8" w:rsidP="00072492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5BB8" w:rsidRPr="00320F57" w:rsidRDefault="009E5BB8" w:rsidP="00072492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9E5BB8" w:rsidRPr="00C31FBD" w:rsidRDefault="009E5BB8" w:rsidP="00084ACC">
            <w:pPr>
              <w:pStyle w:val="a6"/>
            </w:pPr>
          </w:p>
        </w:tc>
      </w:tr>
      <w:tr w:rsidR="006B3BE0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lastRenderedPageBreak/>
              <w:t>16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03388B" w:rsidRDefault="00BC7A53" w:rsidP="00695170">
            <w:pPr>
              <w:pStyle w:val="a6"/>
            </w:pPr>
            <w:r w:rsidRPr="0003388B">
              <w:t>Практическое занятие по 3D моделированию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F736E" w:rsidRPr="0003388B" w:rsidRDefault="00D27BF5" w:rsidP="006F736E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6B3BE0" w:rsidRPr="0003388B" w:rsidRDefault="006F736E" w:rsidP="006F736E">
            <w:pPr>
              <w:pStyle w:val="a6"/>
              <w:rPr>
                <w:iCs/>
              </w:rPr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B3BE0" w:rsidRPr="0003388B" w:rsidRDefault="008E47A9" w:rsidP="00084ACC">
            <w:pPr>
              <w:pStyle w:val="a6"/>
            </w:pPr>
            <w:r w:rsidRPr="0003388B">
              <w:t xml:space="preserve">Создание модели рамы и </w:t>
            </w:r>
            <w:r w:rsidR="00DB5329" w:rsidRPr="0003388B">
              <w:t>боковых листов для оборудования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900B7" w:rsidRDefault="00F900B7" w:rsidP="00F237CC">
            <w:pPr>
              <w:pStyle w:val="a6"/>
              <w:jc w:val="center"/>
            </w:pPr>
            <w:r w:rsidRPr="00F900B7">
              <w:t>16</w:t>
            </w:r>
            <w:r w:rsidR="006B3BE0" w:rsidRPr="00F900B7">
              <w:t>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320F57" w:rsidRDefault="006B3BE0" w:rsidP="00072492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320F57" w:rsidRDefault="006B3BE0" w:rsidP="00072492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C31FBD" w:rsidRDefault="006B3BE0" w:rsidP="00084ACC">
            <w:pPr>
              <w:pStyle w:val="a6"/>
            </w:pPr>
          </w:p>
        </w:tc>
      </w:tr>
      <w:tr w:rsidR="006B3BE0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17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03388B" w:rsidRDefault="00BC7A53" w:rsidP="009E5BB8">
            <w:pPr>
              <w:pStyle w:val="a6"/>
            </w:pPr>
            <w:r w:rsidRPr="0003388B">
              <w:t>Практическое занятие по 3D моделированию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27BF5" w:rsidRPr="0003388B" w:rsidRDefault="00D27BF5" w:rsidP="00D27BF5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6B3BE0" w:rsidRPr="0003388B" w:rsidRDefault="006F736E" w:rsidP="006F736E">
            <w:pPr>
              <w:pStyle w:val="a6"/>
              <w:rPr>
                <w:iCs/>
              </w:rPr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B3BE0" w:rsidRPr="0003388B" w:rsidRDefault="00DB5329" w:rsidP="00640371">
            <w:pPr>
              <w:pStyle w:val="a6"/>
            </w:pPr>
            <w:r w:rsidRPr="0003388B">
              <w:t xml:space="preserve">Создание модели ходового винта и кронштейнов </w:t>
            </w:r>
            <w:r w:rsidR="006B3BE0" w:rsidRPr="0003388B"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900B7" w:rsidRDefault="00F900B7" w:rsidP="00F237CC">
            <w:pPr>
              <w:pStyle w:val="a6"/>
              <w:jc w:val="center"/>
            </w:pPr>
            <w:r w:rsidRPr="00F900B7">
              <w:t>23</w:t>
            </w:r>
            <w:r w:rsidR="006B3BE0" w:rsidRPr="00F900B7">
              <w:t>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320F57" w:rsidRDefault="006B3BE0" w:rsidP="00072492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320F57" w:rsidRDefault="006B3BE0" w:rsidP="00072492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C31FBD" w:rsidRDefault="006B3BE0" w:rsidP="00084ACC">
            <w:pPr>
              <w:pStyle w:val="a6"/>
            </w:pPr>
          </w:p>
        </w:tc>
      </w:tr>
      <w:tr w:rsidR="006B3BE0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18</w:t>
            </w:r>
          </w:p>
        </w:tc>
        <w:tc>
          <w:tcPr>
            <w:tcW w:w="3119" w:type="dxa"/>
            <w:noWrap/>
            <w:vAlign w:val="center"/>
          </w:tcPr>
          <w:p w:rsidR="006B3BE0" w:rsidRPr="0003388B" w:rsidRDefault="00BC7A53" w:rsidP="00084ACC">
            <w:pPr>
              <w:pStyle w:val="a6"/>
            </w:pPr>
            <w:r w:rsidRPr="0003388B">
              <w:t>Практическое занятие по 3D моделированию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27BF5" w:rsidRPr="0003388B" w:rsidRDefault="00D27BF5" w:rsidP="00D27BF5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6B3BE0" w:rsidRPr="0003388B" w:rsidRDefault="006F736E" w:rsidP="006F736E">
            <w:pPr>
              <w:pStyle w:val="a6"/>
              <w:rPr>
                <w:iCs/>
              </w:rPr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B3BE0" w:rsidRPr="0003388B" w:rsidRDefault="00DB5329" w:rsidP="00084ACC">
            <w:pPr>
              <w:pStyle w:val="a6"/>
            </w:pPr>
            <w:r w:rsidRPr="0003388B">
              <w:t>Создание модели ребер жесткости и крепежа к роботу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900B7" w:rsidRDefault="006B3BE0" w:rsidP="00357269">
            <w:pPr>
              <w:pStyle w:val="a6"/>
              <w:jc w:val="center"/>
            </w:pPr>
            <w:r w:rsidRPr="00F900B7">
              <w:t>27.12.23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320F57" w:rsidRDefault="006B3BE0" w:rsidP="00072492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320F57" w:rsidRDefault="006B3BE0" w:rsidP="00072492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C31FBD" w:rsidRDefault="006B3BE0" w:rsidP="00084ACC">
            <w:pPr>
              <w:pStyle w:val="a6"/>
            </w:pPr>
          </w:p>
        </w:tc>
      </w:tr>
      <w:tr w:rsidR="006B3BE0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19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03388B" w:rsidRDefault="00BC7A53" w:rsidP="00084ACC">
            <w:pPr>
              <w:pStyle w:val="a6"/>
            </w:pPr>
            <w:r w:rsidRPr="0003388B">
              <w:t>Практическое занятие по 3D моделированию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27BF5" w:rsidRPr="0003388B" w:rsidRDefault="00D27BF5" w:rsidP="00D27BF5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6B3BE0" w:rsidRPr="0003388B" w:rsidRDefault="00D27BF5" w:rsidP="00D27BF5">
            <w:pPr>
              <w:pStyle w:val="a6"/>
              <w:rPr>
                <w:iCs/>
              </w:rPr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B3BE0" w:rsidRPr="0003388B" w:rsidRDefault="00DB5329" w:rsidP="004113BF">
            <w:pPr>
              <w:pStyle w:val="a6"/>
            </w:pPr>
            <w:r w:rsidRPr="0003388B">
              <w:t>Создание модели тормоза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900B7" w:rsidRDefault="00F900B7" w:rsidP="00072492">
            <w:pPr>
              <w:pStyle w:val="a6"/>
              <w:jc w:val="center"/>
            </w:pPr>
            <w:r w:rsidRPr="00F900B7">
              <w:t>13</w:t>
            </w:r>
            <w:r w:rsidR="006B3BE0" w:rsidRPr="00F900B7">
              <w:t>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320F57" w:rsidRDefault="006B3BE0" w:rsidP="00072492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320F57" w:rsidRDefault="006B3BE0" w:rsidP="00072492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C31FBD" w:rsidRDefault="006B3BE0" w:rsidP="00084ACC">
            <w:pPr>
              <w:pStyle w:val="a6"/>
            </w:pPr>
          </w:p>
        </w:tc>
      </w:tr>
      <w:tr w:rsidR="006B3BE0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20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03388B" w:rsidRDefault="00BC7A53" w:rsidP="00084ACC">
            <w:pPr>
              <w:pStyle w:val="a6"/>
            </w:pPr>
            <w:r w:rsidRPr="0003388B">
              <w:t>Практическое занятие по 3D моделированию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27BF5" w:rsidRPr="0003388B" w:rsidRDefault="00D27BF5" w:rsidP="00D27BF5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6B3BE0" w:rsidRPr="0003388B" w:rsidRDefault="00D27BF5" w:rsidP="00D27BF5">
            <w:pPr>
              <w:pStyle w:val="a6"/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6B3BE0" w:rsidRPr="0003388B" w:rsidRDefault="00DB5329" w:rsidP="00084ACC">
            <w:pPr>
              <w:pStyle w:val="a6"/>
            </w:pPr>
            <w:r w:rsidRPr="0003388B">
              <w:t>Создание сборки и добавление моделей оборудования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900B7" w:rsidRDefault="00F900B7" w:rsidP="00072492">
            <w:pPr>
              <w:pStyle w:val="a6"/>
              <w:jc w:val="center"/>
            </w:pPr>
            <w:r w:rsidRPr="00F900B7">
              <w:t>27</w:t>
            </w:r>
            <w:r w:rsidR="006B3BE0" w:rsidRPr="00F900B7">
              <w:t>.01.24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320F57" w:rsidRDefault="006B3BE0" w:rsidP="00072492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320F57" w:rsidRDefault="006B3BE0" w:rsidP="00072492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C31FBD" w:rsidRDefault="006B3BE0" w:rsidP="00084ACC">
            <w:pPr>
              <w:pStyle w:val="a6"/>
            </w:pPr>
          </w:p>
        </w:tc>
      </w:tr>
      <w:tr w:rsidR="006B3BE0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21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03388B" w:rsidRDefault="00791334" w:rsidP="00084ACC">
            <w:pPr>
              <w:pStyle w:val="a6"/>
            </w:pPr>
            <w:r w:rsidRPr="0003388B">
              <w:t>Изучение систем автоматизации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27BF5" w:rsidRPr="0003388B" w:rsidRDefault="00D27BF5" w:rsidP="00D27BF5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6B3BE0" w:rsidRPr="0003388B" w:rsidRDefault="00D27BF5" w:rsidP="00D27BF5">
            <w:pPr>
              <w:pStyle w:val="a6"/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noWrap/>
            <w:vAlign w:val="center"/>
          </w:tcPr>
          <w:p w:rsidR="006B3BE0" w:rsidRPr="0003388B" w:rsidRDefault="00DB5329" w:rsidP="009E5BB8">
            <w:pPr>
              <w:pStyle w:val="a6"/>
            </w:pPr>
            <w:r w:rsidRPr="0003388B">
              <w:t>Изучение принципов систем автоматизации, компонентов систем. Разработка функциональной схемы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900B7" w:rsidRDefault="00F900B7" w:rsidP="00072492">
            <w:pPr>
              <w:pStyle w:val="a6"/>
              <w:jc w:val="center"/>
            </w:pPr>
            <w:r w:rsidRPr="00F900B7">
              <w:t>03</w:t>
            </w:r>
            <w:r w:rsidR="006B3BE0" w:rsidRPr="00F900B7">
              <w:t>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320F57" w:rsidRDefault="006B3BE0" w:rsidP="00072492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320F57" w:rsidRDefault="006B3BE0" w:rsidP="00072492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C31FBD" w:rsidRDefault="006B3BE0" w:rsidP="00084ACC">
            <w:pPr>
              <w:pStyle w:val="a6"/>
            </w:pPr>
          </w:p>
        </w:tc>
      </w:tr>
      <w:tr w:rsidR="006B3BE0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22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91334" w:rsidRPr="0003388B" w:rsidRDefault="00791334" w:rsidP="00791334">
            <w:pPr>
              <w:pStyle w:val="a6"/>
            </w:pPr>
            <w:r w:rsidRPr="0003388B">
              <w:t xml:space="preserve">Анализ автоматических систем с роботами </w:t>
            </w:r>
          </w:p>
          <w:p w:rsidR="006B3BE0" w:rsidRPr="0003388B" w:rsidRDefault="00DB5329" w:rsidP="00791334">
            <w:pPr>
              <w:pStyle w:val="a6"/>
            </w:pPr>
            <w:r w:rsidRPr="0003388B">
              <w:t>манипуляторами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27BF5" w:rsidRPr="0003388B" w:rsidRDefault="00D27BF5" w:rsidP="00D27BF5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6B3BE0" w:rsidRPr="0003388B" w:rsidRDefault="00D27BF5" w:rsidP="00D27BF5">
            <w:pPr>
              <w:pStyle w:val="a6"/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noWrap/>
            <w:vAlign w:val="center"/>
          </w:tcPr>
          <w:p w:rsidR="006B3BE0" w:rsidRPr="0003388B" w:rsidRDefault="00DB5329" w:rsidP="009E5BB8">
            <w:pPr>
              <w:pStyle w:val="a6"/>
            </w:pPr>
            <w:r w:rsidRPr="0003388B">
              <w:t xml:space="preserve">Знакомство с роботами манипуляторами </w:t>
            </w:r>
            <w:r w:rsidRPr="0003388B">
              <w:rPr>
                <w:lang w:val="en-US"/>
              </w:rPr>
              <w:t>KUKA</w:t>
            </w:r>
            <w:r w:rsidRPr="0003388B">
              <w:t>. Основы работы с пультом оператора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900B7" w:rsidRDefault="00F900B7" w:rsidP="00072492">
            <w:pPr>
              <w:pStyle w:val="a6"/>
              <w:jc w:val="center"/>
            </w:pPr>
            <w:r w:rsidRPr="00F900B7">
              <w:t>10</w:t>
            </w:r>
            <w:r w:rsidR="006B3BE0" w:rsidRPr="00F900B7">
              <w:t>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320F57" w:rsidRDefault="006B3BE0" w:rsidP="00072492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320F57" w:rsidRDefault="006B3BE0" w:rsidP="00072492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C31FBD" w:rsidRDefault="006B3BE0" w:rsidP="00072492">
            <w:pPr>
              <w:pStyle w:val="a6"/>
            </w:pPr>
          </w:p>
        </w:tc>
      </w:tr>
      <w:tr w:rsidR="006B3BE0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23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03388B" w:rsidRDefault="00791334" w:rsidP="00072492">
            <w:pPr>
              <w:pStyle w:val="a6"/>
            </w:pPr>
            <w:r w:rsidRPr="0003388B">
              <w:t xml:space="preserve">Практическое занятие в среде KUKA </w:t>
            </w:r>
            <w:proofErr w:type="spellStart"/>
            <w:r w:rsidRPr="0003388B">
              <w:t>SimPro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27BF5" w:rsidRPr="0003388B" w:rsidRDefault="00D27BF5" w:rsidP="00D27BF5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6B3BE0" w:rsidRPr="0003388B" w:rsidRDefault="00D27BF5" w:rsidP="00D27BF5">
            <w:pPr>
              <w:pStyle w:val="a6"/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noWrap/>
            <w:vAlign w:val="center"/>
          </w:tcPr>
          <w:p w:rsidR="006B3BE0" w:rsidRPr="0003388B" w:rsidRDefault="00DB5329" w:rsidP="009E5BB8">
            <w:pPr>
              <w:pStyle w:val="a6"/>
            </w:pPr>
            <w:r w:rsidRPr="0003388B">
              <w:t>Знакомство с программой и её инструментами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900B7" w:rsidRDefault="00F900B7" w:rsidP="00072492">
            <w:pPr>
              <w:pStyle w:val="a6"/>
              <w:jc w:val="center"/>
            </w:pPr>
            <w:r w:rsidRPr="00F900B7">
              <w:t>17</w:t>
            </w:r>
            <w:r w:rsidR="006B3BE0" w:rsidRPr="00F900B7">
              <w:t>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320F57" w:rsidRDefault="006B3BE0" w:rsidP="00E11007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320F57" w:rsidRDefault="006B3BE0" w:rsidP="00E11007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C31FBD" w:rsidRDefault="006B3BE0" w:rsidP="00072492">
            <w:pPr>
              <w:pStyle w:val="a6"/>
            </w:pPr>
          </w:p>
        </w:tc>
      </w:tr>
      <w:tr w:rsidR="006B3BE0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24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03388B" w:rsidRDefault="00791334" w:rsidP="00BC7A53">
            <w:pPr>
              <w:pStyle w:val="a6"/>
            </w:pPr>
            <w:r w:rsidRPr="0003388B">
              <w:t xml:space="preserve">Практическое занятие в среде KUKA </w:t>
            </w:r>
            <w:proofErr w:type="spellStart"/>
            <w:r w:rsidRPr="0003388B">
              <w:t>SimPro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27BF5" w:rsidRPr="0003388B" w:rsidRDefault="00D27BF5" w:rsidP="00D27BF5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6B3BE0" w:rsidRPr="0003388B" w:rsidRDefault="00D27BF5" w:rsidP="00D27BF5">
            <w:pPr>
              <w:pStyle w:val="a6"/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noWrap/>
            <w:vAlign w:val="center"/>
          </w:tcPr>
          <w:p w:rsidR="006B3BE0" w:rsidRPr="0003388B" w:rsidRDefault="00DB5329" w:rsidP="009E5BB8">
            <w:pPr>
              <w:pStyle w:val="a6"/>
            </w:pPr>
            <w:r w:rsidRPr="0003388B">
              <w:t>Создание роботизированной системы на основе примеров.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900B7" w:rsidRDefault="006B3BE0" w:rsidP="00072492">
            <w:pPr>
              <w:pStyle w:val="a6"/>
              <w:jc w:val="center"/>
            </w:pPr>
            <w:r w:rsidRPr="00F900B7">
              <w:t>28.02.24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320F57" w:rsidRDefault="006B3BE0" w:rsidP="00E11007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320F57" w:rsidRDefault="006B3BE0" w:rsidP="00E11007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C31FBD" w:rsidRDefault="006B3BE0" w:rsidP="00072492">
            <w:pPr>
              <w:pStyle w:val="a6"/>
            </w:pPr>
          </w:p>
        </w:tc>
      </w:tr>
      <w:tr w:rsidR="006B3BE0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6B3BE0" w:rsidRPr="00C31FBD" w:rsidRDefault="006B3BE0" w:rsidP="00072492">
            <w:pPr>
              <w:pStyle w:val="a6"/>
              <w:jc w:val="center"/>
            </w:pPr>
            <w:r w:rsidRPr="00C31FBD">
              <w:t>25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3BE0" w:rsidRPr="0003388B" w:rsidRDefault="00BC7A53" w:rsidP="00072492">
            <w:pPr>
              <w:pStyle w:val="a6"/>
            </w:pPr>
            <w:r w:rsidRPr="0003388B">
              <w:t xml:space="preserve">Практическое занятие в среде KUKA </w:t>
            </w:r>
            <w:proofErr w:type="spellStart"/>
            <w:r w:rsidRPr="0003388B">
              <w:t>SimPro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27BF5" w:rsidRPr="0003388B" w:rsidRDefault="00D27BF5" w:rsidP="00D27BF5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6B3BE0" w:rsidRPr="0003388B" w:rsidRDefault="00D27BF5" w:rsidP="00D27BF5">
            <w:pPr>
              <w:pStyle w:val="a6"/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noWrap/>
            <w:vAlign w:val="center"/>
          </w:tcPr>
          <w:p w:rsidR="006B3BE0" w:rsidRPr="0003388B" w:rsidRDefault="00DB5329" w:rsidP="00DB5329">
            <w:pPr>
              <w:pStyle w:val="a6"/>
            </w:pPr>
            <w:r w:rsidRPr="0003388B">
              <w:t>Создание роботизированной системы с демонстрационным образцом оснастки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BE0" w:rsidRPr="00F900B7" w:rsidRDefault="00F900B7" w:rsidP="00072492">
            <w:pPr>
              <w:pStyle w:val="a6"/>
              <w:jc w:val="center"/>
            </w:pPr>
            <w:r w:rsidRPr="00F900B7">
              <w:t>09</w:t>
            </w:r>
            <w:r w:rsidR="006B3BE0" w:rsidRPr="00F900B7">
              <w:t>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3BE0" w:rsidRPr="00320F57" w:rsidRDefault="006B3BE0" w:rsidP="00E11007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BE0" w:rsidRPr="00320F57" w:rsidRDefault="006B3BE0" w:rsidP="00E11007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6B3BE0" w:rsidRPr="00C31FBD" w:rsidRDefault="006B3BE0" w:rsidP="00072492">
            <w:pPr>
              <w:pStyle w:val="a6"/>
            </w:pPr>
          </w:p>
        </w:tc>
      </w:tr>
      <w:tr w:rsidR="00BC7A53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BC7A53" w:rsidRPr="00C31FBD" w:rsidRDefault="00BC7A53" w:rsidP="00072492">
            <w:pPr>
              <w:pStyle w:val="a6"/>
              <w:jc w:val="center"/>
            </w:pPr>
            <w:r w:rsidRPr="00C31FBD">
              <w:t>26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C7A53" w:rsidRPr="0003388B" w:rsidRDefault="00791334" w:rsidP="00844C69">
            <w:pPr>
              <w:pStyle w:val="a6"/>
            </w:pPr>
            <w:r w:rsidRPr="0003388B">
              <w:t xml:space="preserve">Знакомство с </w:t>
            </w:r>
            <w:proofErr w:type="spellStart"/>
            <w:r w:rsidRPr="0003388B">
              <w:t>Arduino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27BF5" w:rsidRPr="0003388B" w:rsidRDefault="00D27BF5" w:rsidP="00D27BF5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BC7A53" w:rsidRPr="0003388B" w:rsidRDefault="00D27BF5" w:rsidP="00D27BF5">
            <w:pPr>
              <w:pStyle w:val="a6"/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noWrap/>
            <w:vAlign w:val="center"/>
          </w:tcPr>
          <w:p w:rsidR="00BC7A53" w:rsidRPr="0003388B" w:rsidRDefault="00DB5329" w:rsidP="009E5BB8">
            <w:pPr>
              <w:pStyle w:val="a6"/>
            </w:pPr>
            <w:r w:rsidRPr="0003388B">
              <w:t>Изучение основ электроники. Принципы работы датчиков и электроприводов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C7A53" w:rsidRPr="00F900B7" w:rsidRDefault="00BC7A53" w:rsidP="007E7194">
            <w:pPr>
              <w:pStyle w:val="a6"/>
              <w:jc w:val="center"/>
            </w:pPr>
            <w:r w:rsidRPr="00F900B7">
              <w:t>16.03.24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C7A53" w:rsidRPr="00320F57" w:rsidRDefault="00BC7A53" w:rsidP="00E11007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7A53" w:rsidRPr="00320F57" w:rsidRDefault="00BC7A53" w:rsidP="00E11007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BC7A53" w:rsidRPr="00C31FBD" w:rsidRDefault="00BC7A53" w:rsidP="00072492">
            <w:pPr>
              <w:pStyle w:val="a6"/>
            </w:pPr>
          </w:p>
        </w:tc>
      </w:tr>
      <w:tr w:rsidR="00BC7A53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BC7A53" w:rsidRPr="00C31FBD" w:rsidRDefault="00BC7A53" w:rsidP="00072492">
            <w:pPr>
              <w:pStyle w:val="a6"/>
              <w:jc w:val="center"/>
            </w:pPr>
            <w:r w:rsidRPr="00C31FBD">
              <w:t>27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C7A53" w:rsidRPr="0003388B" w:rsidRDefault="00791334" w:rsidP="00844C69">
            <w:pPr>
              <w:pStyle w:val="a6"/>
            </w:pPr>
            <w:r w:rsidRPr="0003388B">
              <w:t>Практическое занятие с A</w:t>
            </w:r>
            <w:r w:rsidR="006A2F54">
              <w:rPr>
                <w:lang w:val="en-US"/>
              </w:rPr>
              <w:t>r</w:t>
            </w:r>
            <w:proofErr w:type="spellStart"/>
            <w:r w:rsidRPr="0003388B">
              <w:t>duino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27BF5" w:rsidRPr="0003388B" w:rsidRDefault="00D27BF5" w:rsidP="00D27BF5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BC7A53" w:rsidRPr="0003388B" w:rsidRDefault="00D27BF5" w:rsidP="00D27BF5">
            <w:pPr>
              <w:pStyle w:val="a6"/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noWrap/>
            <w:vAlign w:val="center"/>
          </w:tcPr>
          <w:p w:rsidR="00BC7A53" w:rsidRPr="0003388B" w:rsidRDefault="004E4937" w:rsidP="009E5BB8">
            <w:pPr>
              <w:pStyle w:val="a6"/>
            </w:pPr>
            <w:r w:rsidRPr="0003388B">
              <w:t>Сборка и тестирование простых проектов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C7A53" w:rsidRPr="00F900B7" w:rsidRDefault="00BC7A53" w:rsidP="007E7194">
            <w:pPr>
              <w:pStyle w:val="a6"/>
              <w:jc w:val="center"/>
            </w:pPr>
            <w:r w:rsidRPr="00F900B7">
              <w:t>23.03.24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C7A53" w:rsidRPr="00320F57" w:rsidRDefault="00BC7A53" w:rsidP="00E11007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7A53" w:rsidRPr="00320F57" w:rsidRDefault="00BC7A53" w:rsidP="00E11007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BC7A53" w:rsidRPr="00C31FBD" w:rsidRDefault="00BC7A53" w:rsidP="00072492">
            <w:pPr>
              <w:pStyle w:val="a6"/>
            </w:pPr>
          </w:p>
        </w:tc>
      </w:tr>
      <w:tr w:rsidR="00BC7A53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BC7A53" w:rsidRPr="00C31FBD" w:rsidRDefault="00BC7A53" w:rsidP="00072492">
            <w:pPr>
              <w:pStyle w:val="a6"/>
              <w:jc w:val="center"/>
            </w:pPr>
            <w:r w:rsidRPr="00C31FBD">
              <w:t>28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C7A53" w:rsidRPr="0003388B" w:rsidRDefault="00791334" w:rsidP="00844C69">
            <w:pPr>
              <w:pStyle w:val="a6"/>
            </w:pPr>
            <w:r w:rsidRPr="0003388B">
              <w:t>Практическое занятие с A</w:t>
            </w:r>
            <w:r w:rsidR="006A2F54">
              <w:rPr>
                <w:lang w:val="en-US"/>
              </w:rPr>
              <w:t>r</w:t>
            </w:r>
            <w:proofErr w:type="spellStart"/>
            <w:r w:rsidRPr="0003388B">
              <w:t>duino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27BF5" w:rsidRPr="0003388B" w:rsidRDefault="00D27BF5" w:rsidP="00D27BF5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BC7A53" w:rsidRPr="0003388B" w:rsidRDefault="00D27BF5" w:rsidP="00D27BF5">
            <w:pPr>
              <w:pStyle w:val="a6"/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noWrap/>
            <w:vAlign w:val="center"/>
          </w:tcPr>
          <w:p w:rsidR="00BC7A53" w:rsidRPr="0003388B" w:rsidRDefault="004E4937" w:rsidP="009E5BB8">
            <w:pPr>
              <w:pStyle w:val="a6"/>
            </w:pPr>
            <w:r w:rsidRPr="0003388B">
              <w:t>Создание более сложных примеров. Работа с драйверами для двигателей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C7A53" w:rsidRPr="00F900B7" w:rsidRDefault="00BC7A53" w:rsidP="006B3BE0">
            <w:pPr>
              <w:pStyle w:val="a6"/>
              <w:jc w:val="center"/>
            </w:pPr>
            <w:r w:rsidRPr="00F900B7">
              <w:t>30.03.24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C7A53" w:rsidRPr="00320F57" w:rsidRDefault="00BC7A53" w:rsidP="00E11007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7A53" w:rsidRPr="00320F57" w:rsidRDefault="00BC7A53" w:rsidP="00E11007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BC7A53" w:rsidRPr="00C31FBD" w:rsidRDefault="00BC7A53" w:rsidP="00072492">
            <w:pPr>
              <w:pStyle w:val="a6"/>
            </w:pPr>
          </w:p>
        </w:tc>
      </w:tr>
      <w:tr w:rsidR="00BC7A53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BC7A53" w:rsidRPr="00C31FBD" w:rsidRDefault="00BC7A53" w:rsidP="00072492">
            <w:pPr>
              <w:pStyle w:val="a6"/>
              <w:jc w:val="center"/>
            </w:pPr>
            <w:r w:rsidRPr="00C31FBD">
              <w:t>29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C7A53" w:rsidRPr="0003388B" w:rsidRDefault="00DB5329" w:rsidP="00844C69">
            <w:pPr>
              <w:pStyle w:val="a6"/>
            </w:pPr>
            <w:r w:rsidRPr="0003388B">
              <w:t>Практическое занятие с A</w:t>
            </w:r>
            <w:r w:rsidR="006A2F54">
              <w:rPr>
                <w:lang w:val="en-US"/>
              </w:rPr>
              <w:t>r</w:t>
            </w:r>
            <w:proofErr w:type="spellStart"/>
            <w:r w:rsidRPr="0003388B">
              <w:t>duino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27BF5" w:rsidRPr="0003388B" w:rsidRDefault="00D27BF5" w:rsidP="00D27BF5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BC7A53" w:rsidRPr="0003388B" w:rsidRDefault="00D27BF5" w:rsidP="00D27BF5">
            <w:pPr>
              <w:pStyle w:val="a6"/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noWrap/>
            <w:vAlign w:val="center"/>
          </w:tcPr>
          <w:p w:rsidR="00BC7A53" w:rsidRPr="0003388B" w:rsidRDefault="004E4937" w:rsidP="009E5BB8">
            <w:pPr>
              <w:pStyle w:val="a6"/>
            </w:pPr>
            <w:r w:rsidRPr="0003388B">
              <w:t xml:space="preserve">Сборка электрической схемы </w:t>
            </w:r>
            <w:proofErr w:type="spellStart"/>
            <w:r w:rsidRPr="0003388B">
              <w:t>мехатронной</w:t>
            </w:r>
            <w:proofErr w:type="spellEnd"/>
            <w:r w:rsidRPr="0003388B">
              <w:t xml:space="preserve"> оснастки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C7A53" w:rsidRPr="00F900B7" w:rsidRDefault="00BC7A53" w:rsidP="007E7194">
            <w:pPr>
              <w:pStyle w:val="a6"/>
              <w:jc w:val="center"/>
            </w:pPr>
            <w:r w:rsidRPr="00F900B7">
              <w:t>06.04.24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C7A53" w:rsidRPr="00320F57" w:rsidRDefault="00BC7A53" w:rsidP="00E11007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7A53" w:rsidRPr="00320F57" w:rsidRDefault="00BC7A53" w:rsidP="00E11007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BC7A53" w:rsidRPr="00C31FBD" w:rsidRDefault="00BC7A53" w:rsidP="00072492">
            <w:pPr>
              <w:pStyle w:val="a6"/>
            </w:pPr>
          </w:p>
        </w:tc>
      </w:tr>
      <w:tr w:rsidR="004663DE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663DE" w:rsidRPr="00C31FBD" w:rsidRDefault="004663DE" w:rsidP="00072492">
            <w:pPr>
              <w:pStyle w:val="a6"/>
              <w:jc w:val="center"/>
            </w:pPr>
            <w:r w:rsidRPr="00C31FBD">
              <w:lastRenderedPageBreak/>
              <w:t>30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663DE" w:rsidRPr="0003388B" w:rsidRDefault="004E4937" w:rsidP="00844C69">
            <w:pPr>
              <w:pStyle w:val="a6"/>
            </w:pPr>
            <w:r w:rsidRPr="0003388B">
              <w:t>Работа с электрической частью оснастки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663DE" w:rsidRPr="0003388B" w:rsidRDefault="004663DE" w:rsidP="00D27BF5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4663DE" w:rsidRPr="0003388B" w:rsidRDefault="004663DE" w:rsidP="00D27BF5">
            <w:pPr>
              <w:pStyle w:val="a6"/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noWrap/>
            <w:vAlign w:val="center"/>
          </w:tcPr>
          <w:p w:rsidR="004663DE" w:rsidRPr="0003388B" w:rsidRDefault="004E4937" w:rsidP="009E5BB8">
            <w:pPr>
              <w:pStyle w:val="a6"/>
            </w:pPr>
            <w:r w:rsidRPr="0003388B">
              <w:t>Разработка алгоритма управляющей программы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663DE" w:rsidRPr="00F900B7" w:rsidRDefault="004663DE" w:rsidP="007E7194">
            <w:pPr>
              <w:pStyle w:val="a6"/>
              <w:jc w:val="center"/>
            </w:pPr>
            <w:r w:rsidRPr="00F900B7">
              <w:t>13.04.24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663DE" w:rsidRPr="00320F57" w:rsidRDefault="004663DE" w:rsidP="00E11007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663DE" w:rsidRPr="00320F57" w:rsidRDefault="004663DE" w:rsidP="00E11007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4663DE" w:rsidRPr="00C31FBD" w:rsidRDefault="004663DE" w:rsidP="00072492">
            <w:pPr>
              <w:pStyle w:val="a6"/>
            </w:pPr>
          </w:p>
        </w:tc>
      </w:tr>
      <w:tr w:rsidR="004E4937" w:rsidRPr="00C31FBD" w:rsidTr="00640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567" w:type="dxa"/>
            <w:shd w:val="clear" w:color="auto" w:fill="auto"/>
            <w:noWrap/>
            <w:vAlign w:val="center"/>
          </w:tcPr>
          <w:p w:rsidR="004E4937" w:rsidRPr="00C31FBD" w:rsidRDefault="004E4937" w:rsidP="00072492">
            <w:pPr>
              <w:pStyle w:val="a6"/>
              <w:jc w:val="center"/>
            </w:pPr>
            <w:r w:rsidRPr="00C31FBD">
              <w:t>31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E4937" w:rsidRPr="0003388B" w:rsidRDefault="004E4937" w:rsidP="00844C69">
            <w:pPr>
              <w:pStyle w:val="a6"/>
            </w:pPr>
            <w:r w:rsidRPr="0003388B">
              <w:t>Работа с электрической частью оснастки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E4937" w:rsidRPr="0003388B" w:rsidRDefault="004E4937" w:rsidP="00D27BF5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4E4937" w:rsidRPr="0003388B" w:rsidRDefault="004E4937" w:rsidP="00D27BF5">
            <w:pPr>
              <w:pStyle w:val="a6"/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noWrap/>
            <w:vAlign w:val="center"/>
          </w:tcPr>
          <w:p w:rsidR="004E4937" w:rsidRPr="0003388B" w:rsidRDefault="004E4937" w:rsidP="00844C69">
            <w:pPr>
              <w:pStyle w:val="a6"/>
            </w:pPr>
            <w:r w:rsidRPr="0003388B">
              <w:t>Создание управляющей программы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4937" w:rsidRPr="00F900B7" w:rsidRDefault="004E4937" w:rsidP="006B3BE0">
            <w:pPr>
              <w:pStyle w:val="a6"/>
              <w:jc w:val="center"/>
            </w:pPr>
            <w:r w:rsidRPr="00F900B7">
              <w:t>20.04.24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E4937" w:rsidRPr="00320F57" w:rsidRDefault="004E4937" w:rsidP="00E11007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E4937" w:rsidRPr="00320F57" w:rsidRDefault="004E4937" w:rsidP="00E11007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4E4937" w:rsidRPr="00C31FBD" w:rsidRDefault="004E4937" w:rsidP="00072492">
            <w:pPr>
              <w:pStyle w:val="a6"/>
            </w:pPr>
          </w:p>
        </w:tc>
      </w:tr>
      <w:tr w:rsidR="004E4937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E4937" w:rsidRPr="00C31FBD" w:rsidRDefault="004E4937" w:rsidP="00072492">
            <w:pPr>
              <w:pStyle w:val="a6"/>
              <w:jc w:val="center"/>
            </w:pPr>
            <w:r w:rsidRPr="00C31FBD">
              <w:t>32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E4937" w:rsidRPr="0003388B" w:rsidRDefault="004E4937" w:rsidP="00844C69">
            <w:pPr>
              <w:pStyle w:val="a6"/>
            </w:pPr>
            <w:r w:rsidRPr="0003388B">
              <w:t xml:space="preserve">Сборка </w:t>
            </w:r>
            <w:proofErr w:type="spellStart"/>
            <w:r w:rsidRPr="0003388B">
              <w:t>мехатронной</w:t>
            </w:r>
            <w:proofErr w:type="spellEnd"/>
            <w:r w:rsidRPr="0003388B">
              <w:t xml:space="preserve"> оснастки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E4937" w:rsidRPr="0003388B" w:rsidRDefault="004E4937" w:rsidP="00D27BF5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4E4937" w:rsidRPr="0003388B" w:rsidRDefault="004E4937" w:rsidP="00D27BF5">
            <w:pPr>
              <w:pStyle w:val="a6"/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noWrap/>
            <w:vAlign w:val="center"/>
          </w:tcPr>
          <w:p w:rsidR="004E4937" w:rsidRPr="0003388B" w:rsidRDefault="004E4937" w:rsidP="009E5BB8">
            <w:pPr>
              <w:pStyle w:val="a6"/>
            </w:pPr>
            <w:r w:rsidRPr="0003388B">
              <w:t>Подготовка всех деталей и сборка оснастки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4937" w:rsidRPr="00F900B7" w:rsidRDefault="004E4937" w:rsidP="00E5210B">
            <w:pPr>
              <w:pStyle w:val="a6"/>
              <w:jc w:val="center"/>
            </w:pPr>
            <w:r w:rsidRPr="00F900B7">
              <w:t>27.04.24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E4937" w:rsidRPr="00320F57" w:rsidRDefault="004E4937" w:rsidP="00E11007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E4937" w:rsidRPr="00320F57" w:rsidRDefault="004E4937" w:rsidP="00E11007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4E4937" w:rsidRPr="00C31FBD" w:rsidRDefault="004E4937" w:rsidP="00072492">
            <w:pPr>
              <w:pStyle w:val="a6"/>
            </w:pPr>
          </w:p>
        </w:tc>
      </w:tr>
      <w:tr w:rsidR="004E4937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E4937" w:rsidRPr="00C31FBD" w:rsidRDefault="004E4937" w:rsidP="00072492">
            <w:pPr>
              <w:pStyle w:val="a6"/>
              <w:jc w:val="center"/>
            </w:pPr>
            <w:r w:rsidRPr="00C31FBD">
              <w:t>33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E4937" w:rsidRPr="0003388B" w:rsidRDefault="004E4937" w:rsidP="00844C69">
            <w:pPr>
              <w:pStyle w:val="a6"/>
            </w:pPr>
            <w:r w:rsidRPr="0003388B">
              <w:t xml:space="preserve">Сборка </w:t>
            </w:r>
            <w:proofErr w:type="spellStart"/>
            <w:r w:rsidRPr="0003388B">
              <w:t>мехатронной</w:t>
            </w:r>
            <w:proofErr w:type="spellEnd"/>
            <w:r w:rsidRPr="0003388B">
              <w:t xml:space="preserve"> оснастки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E4937" w:rsidRPr="0003388B" w:rsidRDefault="004E4937" w:rsidP="00D27BF5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4E4937" w:rsidRPr="0003388B" w:rsidRDefault="004E4937" w:rsidP="00D27BF5">
            <w:pPr>
              <w:pStyle w:val="a6"/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noWrap/>
            <w:vAlign w:val="center"/>
          </w:tcPr>
          <w:p w:rsidR="004E4937" w:rsidRPr="0003388B" w:rsidRDefault="004E4937" w:rsidP="009E5BB8">
            <w:pPr>
              <w:pStyle w:val="a6"/>
            </w:pPr>
            <w:r w:rsidRPr="0003388B">
              <w:t>Подключение и прикрепление электрической и пневматической частей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4937" w:rsidRPr="00F900B7" w:rsidRDefault="004E4937" w:rsidP="006B3BE0">
            <w:pPr>
              <w:pStyle w:val="a6"/>
              <w:jc w:val="center"/>
            </w:pPr>
            <w:r w:rsidRPr="00F900B7">
              <w:t>04.05.24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E4937" w:rsidRPr="00320F57" w:rsidRDefault="004E4937" w:rsidP="00E11007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E4937" w:rsidRPr="00320F57" w:rsidRDefault="004E4937" w:rsidP="00E11007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4E4937" w:rsidRPr="00C31FBD" w:rsidRDefault="004E4937" w:rsidP="00072492">
            <w:pPr>
              <w:pStyle w:val="a6"/>
            </w:pPr>
          </w:p>
        </w:tc>
      </w:tr>
      <w:tr w:rsidR="004E4937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E4937" w:rsidRPr="00C31FBD" w:rsidRDefault="004E4937" w:rsidP="00072492">
            <w:pPr>
              <w:pStyle w:val="a6"/>
              <w:jc w:val="center"/>
            </w:pPr>
            <w:r w:rsidRPr="00C31FBD">
              <w:t>34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E4937" w:rsidRPr="0003388B" w:rsidRDefault="004E4937" w:rsidP="00844C69">
            <w:pPr>
              <w:pStyle w:val="a6"/>
            </w:pPr>
            <w:r w:rsidRPr="0003388B">
              <w:t xml:space="preserve">Сборка </w:t>
            </w:r>
            <w:proofErr w:type="spellStart"/>
            <w:r w:rsidRPr="0003388B">
              <w:t>мехатронной</w:t>
            </w:r>
            <w:proofErr w:type="spellEnd"/>
            <w:r w:rsidRPr="0003388B">
              <w:t xml:space="preserve"> оснастки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E4937" w:rsidRPr="0003388B" w:rsidRDefault="004E4937" w:rsidP="00D27BF5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4E4937" w:rsidRPr="0003388B" w:rsidRDefault="004E4937" w:rsidP="00D27BF5">
            <w:pPr>
              <w:pStyle w:val="a6"/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noWrap/>
            <w:vAlign w:val="center"/>
          </w:tcPr>
          <w:p w:rsidR="004E4937" w:rsidRPr="0003388B" w:rsidRDefault="004E4937" w:rsidP="009E5BB8">
            <w:pPr>
              <w:pStyle w:val="a6"/>
            </w:pPr>
            <w:r w:rsidRPr="0003388B">
              <w:t>Подключение оснастки к роботу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4937" w:rsidRPr="00F900B7" w:rsidRDefault="004E4937" w:rsidP="00E5210B">
            <w:pPr>
              <w:pStyle w:val="a6"/>
              <w:jc w:val="center"/>
            </w:pPr>
            <w:r w:rsidRPr="00F900B7">
              <w:t>11.05.24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E4937" w:rsidRPr="00320F57" w:rsidRDefault="004E4937" w:rsidP="00E11007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E4937" w:rsidRPr="00320F57" w:rsidRDefault="004E4937" w:rsidP="00E11007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4E4937" w:rsidRPr="00C31FBD" w:rsidRDefault="004E4937" w:rsidP="00072492">
            <w:pPr>
              <w:pStyle w:val="a6"/>
            </w:pPr>
          </w:p>
        </w:tc>
      </w:tr>
      <w:tr w:rsidR="004E4937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E4937" w:rsidRPr="00C31FBD" w:rsidRDefault="004E4937" w:rsidP="00072492">
            <w:pPr>
              <w:pStyle w:val="a6"/>
              <w:jc w:val="center"/>
            </w:pPr>
            <w:r w:rsidRPr="00C31FBD">
              <w:t>35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E4937" w:rsidRPr="0003388B" w:rsidRDefault="004E4937" w:rsidP="00844C69">
            <w:pPr>
              <w:pStyle w:val="a6"/>
            </w:pPr>
            <w:r w:rsidRPr="0003388B">
              <w:t xml:space="preserve">Сборка </w:t>
            </w:r>
            <w:proofErr w:type="spellStart"/>
            <w:r w:rsidRPr="0003388B">
              <w:t>мехатронной</w:t>
            </w:r>
            <w:proofErr w:type="spellEnd"/>
            <w:r w:rsidRPr="0003388B">
              <w:t xml:space="preserve"> оснастки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E4937" w:rsidRPr="0003388B" w:rsidRDefault="004E4937" w:rsidP="00D27BF5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4E4937" w:rsidRPr="0003388B" w:rsidRDefault="004E4937" w:rsidP="00D27BF5">
            <w:pPr>
              <w:pStyle w:val="a6"/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noWrap/>
            <w:vAlign w:val="center"/>
          </w:tcPr>
          <w:p w:rsidR="004E4937" w:rsidRPr="0003388B" w:rsidRDefault="004E4937" w:rsidP="009E5BB8">
            <w:pPr>
              <w:pStyle w:val="a6"/>
            </w:pPr>
            <w:r w:rsidRPr="0003388B">
              <w:t>Создание управляющей программы для робота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4937" w:rsidRPr="00F900B7" w:rsidRDefault="004E4937" w:rsidP="00E5210B">
            <w:pPr>
              <w:pStyle w:val="a6"/>
              <w:jc w:val="center"/>
            </w:pPr>
            <w:r w:rsidRPr="00F900B7">
              <w:t>18.05.24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E4937" w:rsidRPr="00320F57" w:rsidRDefault="004E4937" w:rsidP="00E11007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E4937" w:rsidRPr="00320F57" w:rsidRDefault="004E4937" w:rsidP="00E11007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4E4937" w:rsidRPr="00C31FBD" w:rsidRDefault="004E4937" w:rsidP="00072492">
            <w:pPr>
              <w:pStyle w:val="a6"/>
            </w:pPr>
          </w:p>
        </w:tc>
      </w:tr>
      <w:tr w:rsidR="004E4937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E4937" w:rsidRPr="00C31FBD" w:rsidRDefault="004E4937" w:rsidP="00072492">
            <w:pPr>
              <w:pStyle w:val="a6"/>
              <w:jc w:val="center"/>
            </w:pPr>
            <w:r w:rsidRPr="00C31FBD">
              <w:t>36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E4937" w:rsidRPr="0003388B" w:rsidRDefault="004E4937" w:rsidP="00844C69">
            <w:pPr>
              <w:pStyle w:val="a6"/>
            </w:pPr>
            <w:r w:rsidRPr="0003388B">
              <w:t>Тестирование всего комплекса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E4937" w:rsidRPr="0003388B" w:rsidRDefault="004E4937" w:rsidP="00D27BF5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4E4937" w:rsidRPr="0003388B" w:rsidRDefault="004E4937" w:rsidP="00D27BF5">
            <w:pPr>
              <w:pStyle w:val="a6"/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noWrap/>
            <w:vAlign w:val="center"/>
          </w:tcPr>
          <w:p w:rsidR="004E4937" w:rsidRPr="0003388B" w:rsidRDefault="004E4937" w:rsidP="009E5BB8">
            <w:pPr>
              <w:pStyle w:val="a6"/>
            </w:pPr>
            <w:r w:rsidRPr="0003388B">
              <w:t xml:space="preserve">Апробация управляющей программы. </w:t>
            </w:r>
            <w:r w:rsidR="0003388B" w:rsidRPr="0003388B">
              <w:t>Проверка работоспособности всего комплекса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4937" w:rsidRPr="00F900B7" w:rsidRDefault="004E4937" w:rsidP="00E5210B">
            <w:pPr>
              <w:pStyle w:val="a6"/>
              <w:jc w:val="center"/>
            </w:pPr>
            <w:r w:rsidRPr="00F900B7">
              <w:t>25.05.24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E4937" w:rsidRPr="00320F57" w:rsidRDefault="004E4937" w:rsidP="00E11007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E4937" w:rsidRPr="00320F57" w:rsidRDefault="004E4937" w:rsidP="00E11007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4E4937" w:rsidRPr="00C31FBD" w:rsidRDefault="004E4937" w:rsidP="00072492">
            <w:pPr>
              <w:pStyle w:val="a6"/>
            </w:pPr>
          </w:p>
        </w:tc>
      </w:tr>
      <w:tr w:rsidR="004E4937" w:rsidRPr="00C31FBD" w:rsidTr="00D47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4E4937" w:rsidRPr="00C31FBD" w:rsidRDefault="004E4937" w:rsidP="00072492">
            <w:pPr>
              <w:pStyle w:val="a6"/>
              <w:jc w:val="center"/>
            </w:pPr>
            <w:r w:rsidRPr="00C31FBD">
              <w:t>37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E4937" w:rsidRPr="0003388B" w:rsidRDefault="004E4937" w:rsidP="00791334">
            <w:pPr>
              <w:pStyle w:val="a6"/>
            </w:pPr>
            <w:r w:rsidRPr="0003388B">
              <w:t>Подготовка отчета по проекту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E4937" w:rsidRPr="0003388B" w:rsidRDefault="004E4937" w:rsidP="00D27BF5">
            <w:pPr>
              <w:pStyle w:val="a6"/>
              <w:ind w:right="-108"/>
              <w:rPr>
                <w:iCs/>
              </w:rPr>
            </w:pPr>
            <w:r w:rsidRPr="0003388B">
              <w:rPr>
                <w:iCs/>
              </w:rPr>
              <w:t>Сухоруков С.И.</w:t>
            </w:r>
          </w:p>
          <w:p w:rsidR="004E4937" w:rsidRPr="0003388B" w:rsidRDefault="004E4937" w:rsidP="00D27BF5">
            <w:pPr>
              <w:pStyle w:val="a6"/>
            </w:pPr>
            <w:proofErr w:type="spellStart"/>
            <w:r w:rsidRPr="0003388B">
              <w:rPr>
                <w:iCs/>
              </w:rPr>
              <w:t>Григорец</w:t>
            </w:r>
            <w:proofErr w:type="spellEnd"/>
            <w:r w:rsidRPr="0003388B">
              <w:rPr>
                <w:iCs/>
              </w:rPr>
              <w:t xml:space="preserve"> Р.Д.</w:t>
            </w:r>
          </w:p>
        </w:tc>
        <w:tc>
          <w:tcPr>
            <w:tcW w:w="3402" w:type="dxa"/>
            <w:noWrap/>
            <w:vAlign w:val="center"/>
          </w:tcPr>
          <w:p w:rsidR="004E4937" w:rsidRPr="0003388B" w:rsidRDefault="0003388B" w:rsidP="009E5BB8">
            <w:pPr>
              <w:pStyle w:val="a6"/>
            </w:pPr>
            <w:r w:rsidRPr="0003388B">
              <w:t>Написание отчета по проекту. Подготовка презентации и доклада для выступления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4937" w:rsidRPr="00F900B7" w:rsidRDefault="004E4937" w:rsidP="00782108">
            <w:pPr>
              <w:pStyle w:val="a6"/>
              <w:jc w:val="center"/>
            </w:pPr>
            <w:r w:rsidRPr="00F900B7">
              <w:t>29.</w:t>
            </w:r>
            <w:bookmarkStart w:id="0" w:name="_GoBack"/>
            <w:bookmarkEnd w:id="0"/>
            <w:r w:rsidRPr="00F900B7">
              <w:t>05.24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E4937" w:rsidRPr="00320F57" w:rsidRDefault="004E4937" w:rsidP="00E11007">
            <w:pPr>
              <w:pStyle w:val="a6"/>
              <w:jc w:val="center"/>
            </w:pPr>
            <w:r w:rsidRPr="00320F57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E4937" w:rsidRPr="00320F57" w:rsidRDefault="004E4937" w:rsidP="00E11007">
            <w:pPr>
              <w:pStyle w:val="a6"/>
              <w:jc w:val="center"/>
            </w:pPr>
            <w:r w:rsidRPr="00320F57">
              <w:t>Выполнено</w:t>
            </w:r>
          </w:p>
        </w:tc>
        <w:tc>
          <w:tcPr>
            <w:tcW w:w="2552" w:type="dxa"/>
            <w:vAlign w:val="center"/>
          </w:tcPr>
          <w:p w:rsidR="004E4937" w:rsidRPr="00C31FBD" w:rsidRDefault="004E4937" w:rsidP="00072492">
            <w:pPr>
              <w:pStyle w:val="a6"/>
            </w:pPr>
          </w:p>
        </w:tc>
      </w:tr>
    </w:tbl>
    <w:p w:rsidR="00A07F14" w:rsidRPr="006A2F54" w:rsidRDefault="00A07F14" w:rsidP="009B428C">
      <w:pPr>
        <w:pStyle w:val="a6"/>
        <w:rPr>
          <w:lang w:val="en-US"/>
        </w:rPr>
      </w:pPr>
    </w:p>
    <w:sectPr w:rsidR="00A07F14" w:rsidRPr="006A2F54" w:rsidSect="009B428C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A52"/>
    <w:multiLevelType w:val="hybridMultilevel"/>
    <w:tmpl w:val="9220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096"/>
    <w:multiLevelType w:val="hybridMultilevel"/>
    <w:tmpl w:val="845410F8"/>
    <w:lvl w:ilvl="0" w:tplc="5F26A9CA">
      <w:numFmt w:val="bullet"/>
      <w:pStyle w:val="a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8F"/>
    <w:rsid w:val="0003388B"/>
    <w:rsid w:val="00072492"/>
    <w:rsid w:val="000D67E4"/>
    <w:rsid w:val="00251EB9"/>
    <w:rsid w:val="002C3CD5"/>
    <w:rsid w:val="002E7E29"/>
    <w:rsid w:val="00305093"/>
    <w:rsid w:val="00320F57"/>
    <w:rsid w:val="00350F5C"/>
    <w:rsid w:val="00357269"/>
    <w:rsid w:val="003E4098"/>
    <w:rsid w:val="004113BF"/>
    <w:rsid w:val="004663DE"/>
    <w:rsid w:val="00472985"/>
    <w:rsid w:val="004E4937"/>
    <w:rsid w:val="00582649"/>
    <w:rsid w:val="00640371"/>
    <w:rsid w:val="00642830"/>
    <w:rsid w:val="00666DC1"/>
    <w:rsid w:val="006A1513"/>
    <w:rsid w:val="006A2F54"/>
    <w:rsid w:val="006B3BE0"/>
    <w:rsid w:val="006F736E"/>
    <w:rsid w:val="00782108"/>
    <w:rsid w:val="00791334"/>
    <w:rsid w:val="007E0363"/>
    <w:rsid w:val="007E4BE4"/>
    <w:rsid w:val="007F6C7C"/>
    <w:rsid w:val="00805F38"/>
    <w:rsid w:val="008E47A9"/>
    <w:rsid w:val="009B428C"/>
    <w:rsid w:val="009E5BB8"/>
    <w:rsid w:val="00A07F14"/>
    <w:rsid w:val="00A345D1"/>
    <w:rsid w:val="00AB03A4"/>
    <w:rsid w:val="00AE68F4"/>
    <w:rsid w:val="00BC4AF7"/>
    <w:rsid w:val="00BC7A53"/>
    <w:rsid w:val="00BE14BC"/>
    <w:rsid w:val="00C31FBD"/>
    <w:rsid w:val="00CA187B"/>
    <w:rsid w:val="00D13DBE"/>
    <w:rsid w:val="00D27BF5"/>
    <w:rsid w:val="00D47518"/>
    <w:rsid w:val="00DB5329"/>
    <w:rsid w:val="00DF5839"/>
    <w:rsid w:val="00E429C9"/>
    <w:rsid w:val="00E668AC"/>
    <w:rsid w:val="00F17B8F"/>
    <w:rsid w:val="00F9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251EB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jc w:val="left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  <w:jc w:val="left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Солецкий Вячеслав Вадимович</dc:creator>
  <cp:keywords/>
  <dc:description/>
  <cp:lastModifiedBy>Жопа</cp:lastModifiedBy>
  <cp:revision>25</cp:revision>
  <dcterms:created xsi:type="dcterms:W3CDTF">2021-10-28T07:11:00Z</dcterms:created>
  <dcterms:modified xsi:type="dcterms:W3CDTF">2024-05-12T07:54:00Z</dcterms:modified>
</cp:coreProperties>
</file>